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BCFC" w14:textId="77777777" w:rsidR="00B241E0" w:rsidRPr="0065117E" w:rsidRDefault="00B241E0" w:rsidP="00B241E0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</w:p>
    <w:p w14:paraId="3636F91F" w14:textId="77777777" w:rsidR="00B241E0" w:rsidRPr="0065117E" w:rsidRDefault="00B241E0" w:rsidP="00B241E0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75FFF17A" w14:textId="04DC0BEA" w:rsidR="00B241E0" w:rsidRPr="0065117E" w:rsidRDefault="00AD7DC4" w:rsidP="00B241E0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monės kodas pavadinimas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[Įmonės kodas pavadinimas]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76DFBFA4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00C7ED32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0E338F6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326EF403" w14:textId="77777777" w:rsidR="002167E6" w:rsidRDefault="002167E6" w:rsidP="00996BD9">
      <w:pPr>
        <w:spacing w:after="0" w:line="240" w:lineRule="auto"/>
        <w:ind w:right="5647"/>
        <w:jc w:val="center"/>
        <w:rPr>
          <w:rFonts w:ascii="Times New Roman" w:hAnsi="Times New Roman" w:cs="Times New Roman"/>
          <w:sz w:val="20"/>
          <w:szCs w:val="20"/>
        </w:rPr>
      </w:pPr>
    </w:p>
    <w:p w14:paraId="6B7686DF" w14:textId="6593F426" w:rsidR="00B241E0" w:rsidRDefault="00B241E0" w:rsidP="00B241E0">
      <w:pPr>
        <w:spacing w:line="360" w:lineRule="auto"/>
        <w:ind w:right="5647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UAB „Šiaulių vandenys“</w:t>
      </w:r>
    </w:p>
    <w:p w14:paraId="3D210941" w14:textId="77777777" w:rsidR="00B241E0" w:rsidRPr="0098708A" w:rsidRDefault="00B241E0" w:rsidP="006C1B08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</w:pPr>
      <w:r w:rsidRPr="0098708A"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  <w:t>PRAŠYMAS</w:t>
      </w:r>
    </w:p>
    <w:p w14:paraId="376CE059" w14:textId="77777777" w:rsidR="00B241E0" w:rsidRPr="002167E6" w:rsidRDefault="00B241E0" w:rsidP="006C1B08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</w:pP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>DĖL Nuotekų transportavimo ir tvarkymo sutarties sudarymo</w:t>
      </w:r>
    </w:p>
    <w:p w14:paraId="66E79916" w14:textId="77777777" w:rsidR="00B241E0" w:rsidRPr="002167E6" w:rsidRDefault="00B241E0" w:rsidP="006C1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Šiauliai</w:t>
      </w:r>
    </w:p>
    <w:p w14:paraId="5DE8CA44" w14:textId="77777777" w:rsidR="00B241E0" w:rsidRPr="002167E6" w:rsidRDefault="00B241E0" w:rsidP="006C1B08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2167E6">
        <w:rPr>
          <w:rFonts w:ascii="Times New Roman" w:hAnsi="Times New Roman" w:cs="Times New Roman"/>
          <w:i/>
          <w:iCs/>
          <w:noProof/>
          <w:sz w:val="24"/>
          <w:szCs w:val="24"/>
        </w:rPr>
        <w:t>[data]</w: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46A47469" w14:textId="77777777" w:rsidR="00B241E0" w:rsidRPr="0065117E" w:rsidRDefault="00B241E0" w:rsidP="00B241E0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B8345D1" w14:textId="77777777" w:rsidR="00AD7DC4" w:rsidRDefault="00AD7DC4" w:rsidP="00B241E0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6D388" w14:textId="780C6797" w:rsidR="00B241E0" w:rsidRPr="002167E6" w:rsidRDefault="00B241E0" w:rsidP="002167E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 xml:space="preserve">Prašau sudaryti nuotekų transportavimo ir tvarkymo sutartį. </w:t>
      </w:r>
    </w:p>
    <w:p w14:paraId="20A12319" w14:textId="77777777" w:rsidR="00AD7DC4" w:rsidRPr="00CE7FF6" w:rsidRDefault="00AD7DC4" w:rsidP="00AD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lentelė</w:t>
      </w: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4547"/>
        <w:gridCol w:w="4616"/>
      </w:tblGrid>
      <w:tr w:rsidR="00AD7DC4" w:rsidRPr="00CE7FF6" w14:paraId="0E826409" w14:textId="77777777" w:rsidTr="008005A8">
        <w:tc>
          <w:tcPr>
            <w:tcW w:w="4547" w:type="dxa"/>
          </w:tcPr>
          <w:p w14:paraId="60CC328C" w14:textId="77777777" w:rsidR="00AD7DC4" w:rsidRPr="00AD7DC4" w:rsidRDefault="00AD7DC4" w:rsidP="004C485D">
            <w:pPr>
              <w:rPr>
                <w:b/>
                <w:bCs/>
              </w:rPr>
            </w:pPr>
            <w:r w:rsidRPr="00AD7DC4">
              <w:rPr>
                <w:b/>
                <w:bCs/>
              </w:rPr>
              <w:t>Įmonės pavadinimas</w:t>
            </w:r>
            <w:r w:rsidRPr="00AD7DC4">
              <w:t>/ fizinio asmens vardas, pavardė (kai ūkinę veiklą vykdo fizinis asmuo)</w:t>
            </w:r>
          </w:p>
        </w:tc>
        <w:tc>
          <w:tcPr>
            <w:tcW w:w="4616" w:type="dxa"/>
          </w:tcPr>
          <w:p w14:paraId="14BC151B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6704CF2A" w14:textId="77777777" w:rsidTr="008005A8">
        <w:tc>
          <w:tcPr>
            <w:tcW w:w="4547" w:type="dxa"/>
          </w:tcPr>
          <w:p w14:paraId="3B445BBA" w14:textId="77777777" w:rsidR="00AD7DC4" w:rsidRPr="00AD7DC4" w:rsidRDefault="00AD7DC4" w:rsidP="004C485D">
            <w:pPr>
              <w:tabs>
                <w:tab w:val="left" w:pos="720"/>
              </w:tabs>
            </w:pPr>
            <w:r w:rsidRPr="00AD7DC4">
              <w:t>Įmonę atstovaujančio asmens duomenys (įgalioto sudaryti sutartį atstovo) vardas, pavardė ir atstovavimo pagrindas (atstovavimą patvirtinančių dokumentų duomenys: dokumento pavadinimas, data, numeris)</w:t>
            </w:r>
          </w:p>
        </w:tc>
        <w:tc>
          <w:tcPr>
            <w:tcW w:w="4616" w:type="dxa"/>
          </w:tcPr>
          <w:p w14:paraId="487FB9B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4E8608D" w14:textId="77777777" w:rsidTr="008005A8">
        <w:tc>
          <w:tcPr>
            <w:tcW w:w="4547" w:type="dxa"/>
          </w:tcPr>
          <w:p w14:paraId="3E8C59BF" w14:textId="77777777" w:rsidR="00AD7DC4" w:rsidRPr="00AD7DC4" w:rsidRDefault="00AD7DC4" w:rsidP="004C485D">
            <w:r w:rsidRPr="00AD7DC4">
              <w:t xml:space="preserve">Buveinės adresas </w:t>
            </w:r>
          </w:p>
          <w:p w14:paraId="295BC5E9" w14:textId="77777777" w:rsidR="00AD7DC4" w:rsidRPr="00AD7DC4" w:rsidRDefault="00AD7DC4" w:rsidP="004C485D"/>
        </w:tc>
        <w:tc>
          <w:tcPr>
            <w:tcW w:w="4616" w:type="dxa"/>
          </w:tcPr>
          <w:p w14:paraId="40C4471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13E17617" w14:textId="77777777" w:rsidTr="008005A8">
        <w:tc>
          <w:tcPr>
            <w:tcW w:w="4547" w:type="dxa"/>
          </w:tcPr>
          <w:p w14:paraId="21CCCC3A" w14:textId="77777777" w:rsidR="00AD7DC4" w:rsidRPr="00AD7DC4" w:rsidRDefault="00AD7DC4" w:rsidP="004C485D">
            <w:r w:rsidRPr="00AD7DC4">
              <w:t xml:space="preserve">Objekto, iš kurio transportuojamos nuotekos, adresas </w:t>
            </w:r>
          </w:p>
        </w:tc>
        <w:tc>
          <w:tcPr>
            <w:tcW w:w="4616" w:type="dxa"/>
          </w:tcPr>
          <w:p w14:paraId="48C3A017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0EAAC358" w14:textId="77777777" w:rsidTr="008005A8">
        <w:tc>
          <w:tcPr>
            <w:tcW w:w="4547" w:type="dxa"/>
          </w:tcPr>
          <w:p w14:paraId="4B7BFAC4" w14:textId="77777777" w:rsidR="00AD7DC4" w:rsidRPr="00AD7DC4" w:rsidRDefault="00AD7DC4" w:rsidP="004C485D">
            <w:r w:rsidRPr="00AD7DC4">
              <w:t>Nekilnojamojo turto, kuriame susidaro nuotekos, unikalus numeris</w:t>
            </w:r>
          </w:p>
        </w:tc>
        <w:tc>
          <w:tcPr>
            <w:tcW w:w="4616" w:type="dxa"/>
          </w:tcPr>
          <w:p w14:paraId="6E5003B2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96C4D84" w14:textId="77777777" w:rsidTr="008005A8">
        <w:tc>
          <w:tcPr>
            <w:tcW w:w="4547" w:type="dxa"/>
          </w:tcPr>
          <w:p w14:paraId="4814CE3A" w14:textId="77777777" w:rsidR="00AD7DC4" w:rsidRPr="00AD7DC4" w:rsidRDefault="00AD7DC4" w:rsidP="004C485D">
            <w:r w:rsidRPr="00AD7DC4">
              <w:t>Korespondencijos adresas (jeigu skiriasi nuo buveinės adreso)</w:t>
            </w:r>
          </w:p>
        </w:tc>
        <w:tc>
          <w:tcPr>
            <w:tcW w:w="4616" w:type="dxa"/>
          </w:tcPr>
          <w:p w14:paraId="613856F1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2FF60628" w14:textId="77777777" w:rsidTr="008005A8">
        <w:tc>
          <w:tcPr>
            <w:tcW w:w="4547" w:type="dxa"/>
          </w:tcPr>
          <w:p w14:paraId="5AE6A55B" w14:textId="77777777" w:rsidR="00AD7DC4" w:rsidRPr="00AD7DC4" w:rsidRDefault="00AD7DC4" w:rsidP="004C485D">
            <w:r w:rsidRPr="00AD7DC4">
              <w:t>Telefono numeris</w:t>
            </w:r>
          </w:p>
          <w:p w14:paraId="5D627D2E" w14:textId="77777777" w:rsidR="00AD7DC4" w:rsidRPr="00AD7DC4" w:rsidRDefault="00AD7DC4" w:rsidP="004C485D"/>
        </w:tc>
        <w:tc>
          <w:tcPr>
            <w:tcW w:w="4616" w:type="dxa"/>
          </w:tcPr>
          <w:p w14:paraId="266947D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38C1C35E" w14:textId="77777777" w:rsidTr="008005A8">
        <w:tc>
          <w:tcPr>
            <w:tcW w:w="4547" w:type="dxa"/>
          </w:tcPr>
          <w:p w14:paraId="0C56FA76" w14:textId="77777777" w:rsidR="00AD7DC4" w:rsidRPr="00AD7DC4" w:rsidRDefault="00AD7DC4" w:rsidP="004C485D">
            <w:r w:rsidRPr="00AD7DC4">
              <w:t>El. pašto adresas</w:t>
            </w:r>
          </w:p>
          <w:p w14:paraId="7FD330BE" w14:textId="77777777" w:rsidR="00AD7DC4" w:rsidRPr="00AD7DC4" w:rsidRDefault="00AD7DC4" w:rsidP="004C485D"/>
        </w:tc>
        <w:tc>
          <w:tcPr>
            <w:tcW w:w="4616" w:type="dxa"/>
          </w:tcPr>
          <w:p w14:paraId="6401EBD9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2D901F72" w14:textId="77777777" w:rsidTr="008005A8">
        <w:tc>
          <w:tcPr>
            <w:tcW w:w="4547" w:type="dxa"/>
          </w:tcPr>
          <w:p w14:paraId="7C70B753" w14:textId="77777777" w:rsidR="00AD7DC4" w:rsidRPr="00AD7DC4" w:rsidRDefault="00AD7DC4" w:rsidP="004C485D">
            <w:r w:rsidRPr="00AD7DC4">
              <w:t>Asmens, kuris dalyvauja paimant mėginį, vardas pavardė, kontaktinis telefono numeris  ir el. pašto adresas</w:t>
            </w:r>
          </w:p>
        </w:tc>
        <w:tc>
          <w:tcPr>
            <w:tcW w:w="4616" w:type="dxa"/>
          </w:tcPr>
          <w:p w14:paraId="0B35E49D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48ABA9FC" w14:textId="77777777" w:rsidTr="008005A8">
        <w:tc>
          <w:tcPr>
            <w:tcW w:w="4547" w:type="dxa"/>
          </w:tcPr>
          <w:p w14:paraId="0D132C0A" w14:textId="77777777" w:rsidR="00AD7DC4" w:rsidRPr="00AD7DC4" w:rsidRDefault="00AD7DC4" w:rsidP="004C485D">
            <w:r w:rsidRPr="00AD7DC4">
              <w:t>Pavaduojančio asmens (dalyvaujančio paimant mėginį nesant paskirtam (aukščiau nurodytam) asmeniui) vardas, pavardė, kontaktinis telefono numeris ir el. pašto adresas</w:t>
            </w:r>
          </w:p>
        </w:tc>
        <w:tc>
          <w:tcPr>
            <w:tcW w:w="4616" w:type="dxa"/>
          </w:tcPr>
          <w:p w14:paraId="338D2405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75AD0B5C" w14:textId="77777777" w:rsidTr="008005A8">
        <w:tc>
          <w:tcPr>
            <w:tcW w:w="4547" w:type="dxa"/>
          </w:tcPr>
          <w:p w14:paraId="53CFF371" w14:textId="77777777" w:rsidR="00AD7DC4" w:rsidRPr="00AD7DC4" w:rsidRDefault="00AD7DC4" w:rsidP="004C485D">
            <w:r w:rsidRPr="00AD7DC4">
              <w:t xml:space="preserve">Rezervuare kaupiamų nuotekų kilmė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6BBB1415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buitinės</w:t>
            </w:r>
          </w:p>
          <w:p w14:paraId="02FE6843" w14:textId="77777777" w:rsidR="00AD7DC4" w:rsidRPr="00AD7DC4" w:rsidRDefault="00AD7DC4" w:rsidP="004C485D">
            <w:r w:rsidRPr="00AD7DC4">
              <w:t>□ gamybinės</w:t>
            </w:r>
          </w:p>
          <w:p w14:paraId="74F284EA" w14:textId="77777777" w:rsidR="00AD7DC4" w:rsidRPr="00AD7DC4" w:rsidRDefault="00AD7DC4" w:rsidP="004C485D">
            <w:pPr>
              <w:rPr>
                <w:i/>
                <w:iCs/>
              </w:rPr>
            </w:pPr>
            <w:r w:rsidRPr="00AD7DC4">
              <w:t xml:space="preserve">□ kita  </w:t>
            </w:r>
            <w:r w:rsidRPr="00AD7DC4">
              <w:rPr>
                <w:i/>
                <w:iCs/>
              </w:rPr>
              <w:t>_____________________________________</w:t>
            </w:r>
          </w:p>
          <w:p w14:paraId="16E1F628" w14:textId="77777777" w:rsidR="00AD7DC4" w:rsidRPr="00CE7FF6" w:rsidRDefault="00AD7DC4" w:rsidP="004C485D">
            <w:pPr>
              <w:rPr>
                <w:sz w:val="24"/>
                <w:szCs w:val="24"/>
              </w:rPr>
            </w:pPr>
            <w:r w:rsidRPr="00435285">
              <w:rPr>
                <w:i/>
                <w:iCs/>
                <w:sz w:val="16"/>
                <w:szCs w:val="16"/>
              </w:rPr>
              <w:t xml:space="preserve">                                               (nurodyti)</w:t>
            </w:r>
          </w:p>
        </w:tc>
      </w:tr>
      <w:tr w:rsidR="00AD7DC4" w:rsidRPr="00CE7FF6" w14:paraId="597AD02D" w14:textId="77777777" w:rsidTr="008005A8">
        <w:tc>
          <w:tcPr>
            <w:tcW w:w="4547" w:type="dxa"/>
          </w:tcPr>
          <w:p w14:paraId="6D8B988C" w14:textId="7A4DEC36" w:rsidR="003A0386" w:rsidRDefault="004B07FD" w:rsidP="004C485D">
            <w:pPr>
              <w:rPr>
                <w:i/>
                <w:iCs/>
              </w:rPr>
            </w:pPr>
            <w:r>
              <w:t>U</w:t>
            </w:r>
            <w:r w:rsidRPr="00AD7DC4">
              <w:t xml:space="preserve">žsakovas pageidauja </w:t>
            </w:r>
            <w:r>
              <w:t>atsiskaityti</w:t>
            </w:r>
            <w:r w:rsidRPr="00AD7DC4">
              <w:t xml:space="preserve"> pagal kliento sutartyje nurodytą labiausiai tikėtiną (leidžiamą) vežamų nuotekų užterštumą </w:t>
            </w:r>
            <w:r w:rsidR="003A0386" w:rsidRPr="00AD7DC4">
              <w:rPr>
                <w:i/>
                <w:iCs/>
                <w:sz w:val="16"/>
                <w:szCs w:val="16"/>
              </w:rPr>
              <w:t>(pažymėti)</w:t>
            </w:r>
          </w:p>
          <w:p w14:paraId="0A99B66C" w14:textId="0A8D65EB" w:rsidR="00AD7DC4" w:rsidRPr="00AD7DC4" w:rsidRDefault="004B07FD" w:rsidP="004C485D">
            <w:r w:rsidRPr="00057253">
              <w:rPr>
                <w:i/>
                <w:iCs/>
                <w:sz w:val="16"/>
                <w:szCs w:val="16"/>
              </w:rPr>
              <w:t>(nurodžius taip turi būti užpildoma 2 lentelė, nurodžius ne – pasirenkamas atsiskaitymas pagal faktinį nuotekų užterštumą būdas, tokiu atveju klient</w:t>
            </w:r>
            <w:r w:rsidR="00057253" w:rsidRPr="00057253">
              <w:rPr>
                <w:i/>
                <w:iCs/>
                <w:sz w:val="16"/>
                <w:szCs w:val="16"/>
              </w:rPr>
              <w:t>as apmoka kiekvieno</w:t>
            </w:r>
            <w:r w:rsidRPr="00057253">
              <w:rPr>
                <w:i/>
                <w:iCs/>
                <w:sz w:val="16"/>
                <w:szCs w:val="16"/>
              </w:rPr>
              <w:t xml:space="preserve"> mėgini</w:t>
            </w:r>
            <w:r w:rsidR="00057253" w:rsidRPr="00057253">
              <w:rPr>
                <w:i/>
                <w:iCs/>
                <w:sz w:val="16"/>
                <w:szCs w:val="16"/>
              </w:rPr>
              <w:t>o</w:t>
            </w:r>
            <w:r w:rsidRPr="00057253">
              <w:rPr>
                <w:i/>
                <w:iCs/>
                <w:sz w:val="16"/>
                <w:szCs w:val="16"/>
              </w:rPr>
              <w:t xml:space="preserve"> paėmimo ir ištyrimo išlaid</w:t>
            </w:r>
            <w:r w:rsidR="00057253" w:rsidRPr="00057253">
              <w:rPr>
                <w:i/>
                <w:iCs/>
                <w:sz w:val="16"/>
                <w:szCs w:val="16"/>
              </w:rPr>
              <w:t>a</w:t>
            </w:r>
            <w:r w:rsidRPr="00057253">
              <w:rPr>
                <w:i/>
                <w:iCs/>
                <w:sz w:val="16"/>
                <w:szCs w:val="16"/>
              </w:rPr>
              <w:t>s</w:t>
            </w:r>
            <w:r w:rsidRPr="00057253">
              <w:rPr>
                <w:i/>
                <w:iCs/>
              </w:rPr>
              <w:t>)</w:t>
            </w:r>
          </w:p>
        </w:tc>
        <w:tc>
          <w:tcPr>
            <w:tcW w:w="4616" w:type="dxa"/>
          </w:tcPr>
          <w:p w14:paraId="45F7F339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NE</w:t>
            </w:r>
          </w:p>
          <w:p w14:paraId="543AAF11" w14:textId="5D60C5CB" w:rsidR="00AD7DC4" w:rsidRPr="00057253" w:rsidRDefault="00057253" w:rsidP="004B0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AD7DC4" w:rsidRPr="00AD7DC4">
              <w:t xml:space="preserve"> TAIP</w:t>
            </w:r>
            <w:r w:rsidR="00AD7DC4">
              <w:rPr>
                <w:sz w:val="24"/>
                <w:szCs w:val="24"/>
              </w:rPr>
              <w:t xml:space="preserve"> </w:t>
            </w:r>
            <w:r w:rsidR="00AD7DC4" w:rsidRPr="00057253">
              <w:rPr>
                <w:i/>
                <w:iCs/>
                <w:sz w:val="16"/>
                <w:szCs w:val="16"/>
                <w:u w:val="single"/>
              </w:rPr>
              <w:t>(nurodžius taip, pateikti analičių sąrašą, kurios bus tiriamos kiekvieno nuotekų išvežimo metu)</w:t>
            </w:r>
          </w:p>
          <w:p w14:paraId="6A5B0573" w14:textId="77777777" w:rsidR="00AD7DC4" w:rsidRDefault="00AD7DC4" w:rsidP="004C485D">
            <w:pPr>
              <w:pStyle w:val="Sraopastraipa"/>
              <w:tabs>
                <w:tab w:val="left" w:pos="284"/>
              </w:tabs>
              <w:ind w:left="0"/>
              <w:jc w:val="both"/>
            </w:pPr>
            <w:r w:rsidRPr="002E5E31">
              <w:t xml:space="preserve">Tyrimų metu nustatomos </w:t>
            </w:r>
            <w:r w:rsidRPr="004B4328">
              <w:t>analitės: BDS</w:t>
            </w:r>
            <w:r w:rsidRPr="004B4328">
              <w:rPr>
                <w:vertAlign w:val="subscript"/>
              </w:rPr>
              <w:t>7</w:t>
            </w:r>
            <w:r w:rsidRPr="004B4328">
              <w:t>, skendinčios medžiagos, bendrasis azotas, bendrasis fosforas</w:t>
            </w:r>
            <w:r>
              <w:t>, ........................................................................................</w:t>
            </w:r>
          </w:p>
          <w:p w14:paraId="40ED0AA8" w14:textId="77777777" w:rsidR="00AD7DC4" w:rsidRDefault="00AD7DC4" w:rsidP="004C485D">
            <w:pPr>
              <w:pStyle w:val="Sraopastraipa"/>
              <w:tabs>
                <w:tab w:val="left" w:pos="284"/>
              </w:tabs>
              <w:ind w:left="0"/>
              <w:jc w:val="both"/>
            </w:pPr>
            <w:r>
              <w:t>........................................................................................</w:t>
            </w:r>
          </w:p>
          <w:p w14:paraId="60BEAEDD" w14:textId="77777777" w:rsidR="00AD7DC4" w:rsidRDefault="00AD7DC4" w:rsidP="004C485D">
            <w:pPr>
              <w:pStyle w:val="Sraopastraipa"/>
              <w:tabs>
                <w:tab w:val="left" w:pos="284"/>
              </w:tabs>
              <w:ind w:left="0"/>
              <w:jc w:val="both"/>
            </w:pPr>
            <w:r>
              <w:t>........................................................................................</w:t>
            </w:r>
          </w:p>
          <w:p w14:paraId="0E473A57" w14:textId="47B928FB" w:rsidR="00AD7DC4" w:rsidRPr="004B4328" w:rsidRDefault="00AD7DC4" w:rsidP="004C485D">
            <w:pPr>
              <w:pStyle w:val="Sraopastraipa"/>
              <w:tabs>
                <w:tab w:val="left" w:pos="284"/>
              </w:tabs>
              <w:ind w:left="0"/>
              <w:jc w:val="both"/>
            </w:pPr>
            <w:r>
              <w:t>........................................................................................</w:t>
            </w:r>
          </w:p>
          <w:p w14:paraId="5D95DE37" w14:textId="77777777" w:rsidR="00AD7DC4" w:rsidRPr="00AD7DC4" w:rsidRDefault="00AD7DC4" w:rsidP="004C485D">
            <w:pPr>
              <w:pStyle w:val="Sraopastraipa"/>
              <w:tabs>
                <w:tab w:val="left" w:pos="284"/>
              </w:tabs>
              <w:ind w:left="0"/>
              <w:jc w:val="both"/>
              <w:rPr>
                <w:sz w:val="16"/>
                <w:szCs w:val="16"/>
              </w:rPr>
            </w:pPr>
            <w:r w:rsidRPr="00AD7DC4">
              <w:rPr>
                <w:i/>
                <w:iCs/>
                <w:sz w:val="16"/>
                <w:szCs w:val="16"/>
              </w:rPr>
              <w:t>(išplėsti atsižvelgiant į labiausiai tikėtiną vežamų nuotekų užterštumą)</w:t>
            </w:r>
          </w:p>
        </w:tc>
      </w:tr>
      <w:tr w:rsidR="00AD7DC4" w:rsidRPr="00CE7FF6" w14:paraId="5249615B" w14:textId="77777777" w:rsidTr="008005A8">
        <w:tc>
          <w:tcPr>
            <w:tcW w:w="4547" w:type="dxa"/>
          </w:tcPr>
          <w:p w14:paraId="7868F7F7" w14:textId="49AF5ACF" w:rsidR="00AD7DC4" w:rsidRPr="00AD7DC4" w:rsidRDefault="003A0386" w:rsidP="004C485D">
            <w:r>
              <w:lastRenderedPageBreak/>
              <w:t>U</w:t>
            </w:r>
            <w:r w:rsidR="00AD7DC4" w:rsidRPr="00AD7DC4">
              <w:t>žsakovas pageidauja pakeisti sutartyje deklaruotą labiausiai tikėtiną vežamų nuotekų užterštumą</w:t>
            </w:r>
            <w:r>
              <w:t xml:space="preserve">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6DFDC261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NE</w:t>
            </w:r>
          </w:p>
          <w:p w14:paraId="7800D070" w14:textId="31CA7BE7" w:rsidR="00AD7DC4" w:rsidRDefault="00AD7DC4" w:rsidP="008005A8">
            <w:pPr>
              <w:rPr>
                <w:sz w:val="24"/>
                <w:szCs w:val="24"/>
              </w:rPr>
            </w:pPr>
            <w:r w:rsidRPr="00AD7DC4">
              <w:t xml:space="preserve">□ </w:t>
            </w:r>
            <w:r w:rsidRPr="00057253">
              <w:t>TAIP</w:t>
            </w:r>
            <w:r w:rsidR="008005A8" w:rsidRPr="00057253">
              <w:t xml:space="preserve"> </w:t>
            </w:r>
            <w:r w:rsidR="008005A8" w:rsidRPr="00057253">
              <w:rPr>
                <w:i/>
                <w:iCs/>
                <w:sz w:val="16"/>
                <w:szCs w:val="16"/>
                <w:u w:val="single"/>
              </w:rPr>
              <w:t>(nurodžius taip, pildyti duomenų formos 2 lentelę)</w:t>
            </w:r>
          </w:p>
        </w:tc>
      </w:tr>
      <w:tr w:rsidR="00AD7DC4" w:rsidRPr="00CE7FF6" w14:paraId="2C78AD89" w14:textId="77777777" w:rsidTr="008005A8">
        <w:tc>
          <w:tcPr>
            <w:tcW w:w="4547" w:type="dxa"/>
          </w:tcPr>
          <w:p w14:paraId="6428C5E2" w14:textId="77777777" w:rsidR="00AD7DC4" w:rsidRPr="0008175F" w:rsidRDefault="00AD7DC4" w:rsidP="004C485D">
            <w:r w:rsidRPr="0008175F">
              <w:t>Nuotekų kaupimo talpos tūris (m</w:t>
            </w:r>
            <w:r w:rsidRPr="0008175F">
              <w:rPr>
                <w:vertAlign w:val="superscript"/>
              </w:rPr>
              <w:t>3</w:t>
            </w:r>
            <w:r w:rsidRPr="0008175F">
              <w:t>)</w:t>
            </w:r>
          </w:p>
          <w:p w14:paraId="0B3C698A" w14:textId="77777777" w:rsidR="00AD7DC4" w:rsidRPr="0008175F" w:rsidRDefault="00AD7DC4" w:rsidP="004C485D">
            <w:pPr>
              <w:rPr>
                <w:u w:val="single"/>
              </w:rPr>
            </w:pPr>
          </w:p>
        </w:tc>
        <w:tc>
          <w:tcPr>
            <w:tcW w:w="4616" w:type="dxa"/>
          </w:tcPr>
          <w:p w14:paraId="27A97EF8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544E286B" w14:textId="77777777" w:rsidTr="008005A8">
        <w:tc>
          <w:tcPr>
            <w:tcW w:w="4547" w:type="dxa"/>
          </w:tcPr>
          <w:p w14:paraId="2CA63883" w14:textId="77777777" w:rsidR="00AD7DC4" w:rsidRPr="0008175F" w:rsidRDefault="00AD7DC4" w:rsidP="004C485D">
            <w:pPr>
              <w:rPr>
                <w:u w:val="single"/>
              </w:rPr>
            </w:pPr>
            <w:r w:rsidRPr="0008175F">
              <w:t>Atstumas nuo nuotekų sukaupimo vietos iki artimiausio taško, privažiavimo vietos transporto priemonės sustojimui atliekant paslaugą (m)</w:t>
            </w:r>
          </w:p>
        </w:tc>
        <w:tc>
          <w:tcPr>
            <w:tcW w:w="4616" w:type="dxa"/>
          </w:tcPr>
          <w:p w14:paraId="7FD2C7F6" w14:textId="77777777" w:rsidR="00AD7DC4" w:rsidRPr="00CE7FF6" w:rsidRDefault="00AD7DC4" w:rsidP="004C485D">
            <w:pPr>
              <w:rPr>
                <w:sz w:val="24"/>
                <w:szCs w:val="24"/>
              </w:rPr>
            </w:pPr>
          </w:p>
        </w:tc>
      </w:tr>
      <w:tr w:rsidR="00AD7DC4" w:rsidRPr="00CE7FF6" w14:paraId="14C8CAFF" w14:textId="77777777" w:rsidTr="008005A8">
        <w:tc>
          <w:tcPr>
            <w:tcW w:w="4547" w:type="dxa"/>
          </w:tcPr>
          <w:p w14:paraId="55717B0B" w14:textId="77777777" w:rsidR="00AD7DC4" w:rsidRPr="00AD7DC4" w:rsidRDefault="00AD7DC4" w:rsidP="004C485D">
            <w:r w:rsidRPr="00AD7DC4">
              <w:t xml:space="preserve">Kokių būdu pageidaujama pasirašyti sutartį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7D8A3D98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fiziniu parašu</w:t>
            </w:r>
          </w:p>
          <w:p w14:paraId="67C0CD6E" w14:textId="333CF1DF" w:rsidR="00AD7DC4" w:rsidRPr="00AD7DC4" w:rsidRDefault="00E85236" w:rsidP="004C485D">
            <w:r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E85236">
              <w:t>kvalifikuotu elektroniniu parašu</w:t>
            </w:r>
          </w:p>
          <w:p w14:paraId="6A95ED98" w14:textId="77777777" w:rsidR="00AD7DC4" w:rsidRPr="004B4328" w:rsidRDefault="00AD7DC4" w:rsidP="004C485D">
            <w:pPr>
              <w:rPr>
                <w:sz w:val="12"/>
                <w:szCs w:val="12"/>
              </w:rPr>
            </w:pPr>
          </w:p>
        </w:tc>
      </w:tr>
      <w:tr w:rsidR="00AD7DC4" w:rsidRPr="00CE7FF6" w14:paraId="2192B3A4" w14:textId="77777777" w:rsidTr="008005A8">
        <w:tc>
          <w:tcPr>
            <w:tcW w:w="4547" w:type="dxa"/>
          </w:tcPr>
          <w:p w14:paraId="762045E4" w14:textId="77777777" w:rsidR="00AD7DC4" w:rsidRPr="00AD7DC4" w:rsidRDefault="00AD7DC4" w:rsidP="004C485D">
            <w:r w:rsidRPr="00AD7DC4">
              <w:t xml:space="preserve">Pageidaujamas sutarties galiojimo terminas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616" w:type="dxa"/>
          </w:tcPr>
          <w:p w14:paraId="4F2630F1" w14:textId="77777777" w:rsidR="00AD7DC4" w:rsidRPr="00AD7DC4" w:rsidRDefault="00AD7DC4" w:rsidP="004C485D">
            <w:r>
              <w:rPr>
                <w:sz w:val="24"/>
                <w:szCs w:val="24"/>
              </w:rPr>
              <w:t xml:space="preserve">□ </w:t>
            </w:r>
            <w:r w:rsidRPr="00AD7DC4">
              <w:t>neterminuotai</w:t>
            </w:r>
          </w:p>
          <w:p w14:paraId="073063CC" w14:textId="77777777" w:rsidR="00AD7DC4" w:rsidRDefault="00AD7DC4" w:rsidP="004C485D">
            <w:pPr>
              <w:rPr>
                <w:i/>
                <w:iCs/>
              </w:rPr>
            </w:pPr>
            <w:r w:rsidRPr="00AD7DC4">
              <w:t>□ iki 20</w:t>
            </w:r>
            <w:r>
              <w:rPr>
                <w:sz w:val="24"/>
                <w:szCs w:val="24"/>
              </w:rPr>
              <w:t>____- _____-_____</w:t>
            </w:r>
          </w:p>
          <w:p w14:paraId="66713F35" w14:textId="77777777" w:rsidR="00AD7DC4" w:rsidRPr="00CE7FF6" w:rsidRDefault="00AD7DC4" w:rsidP="004C485D">
            <w:pPr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435285">
              <w:rPr>
                <w:i/>
                <w:iCs/>
                <w:sz w:val="16"/>
                <w:szCs w:val="16"/>
              </w:rPr>
              <w:t>(nurodyti)</w:t>
            </w:r>
          </w:p>
        </w:tc>
      </w:tr>
      <w:tr w:rsidR="00AD7DC4" w:rsidRPr="00CE7FF6" w14:paraId="7539D9AE" w14:textId="77777777" w:rsidTr="008005A8">
        <w:tc>
          <w:tcPr>
            <w:tcW w:w="4547" w:type="dxa"/>
          </w:tcPr>
          <w:p w14:paraId="140256D3" w14:textId="77777777" w:rsidR="00AD7DC4" w:rsidRPr="00AD7DC4" w:rsidRDefault="00AD7DC4" w:rsidP="004C485D">
            <w:pPr>
              <w:jc w:val="both"/>
              <w:rPr>
                <w:rFonts w:eastAsia="Calibri"/>
              </w:rPr>
            </w:pPr>
            <w:r w:rsidRPr="00AD7DC4">
              <w:rPr>
                <w:rFonts w:eastAsia="Calibri"/>
              </w:rPr>
              <w:t xml:space="preserve">Kaip Jūs norite gauti pasirašytą sutartį? </w:t>
            </w:r>
            <w:r w:rsidRPr="00AD7DC4">
              <w:rPr>
                <w:i/>
                <w:iCs/>
                <w:sz w:val="16"/>
                <w:szCs w:val="16"/>
              </w:rPr>
              <w:t>(pažymėti)</w:t>
            </w:r>
          </w:p>
          <w:p w14:paraId="38C991A1" w14:textId="77777777" w:rsidR="00AD7DC4" w:rsidRPr="00AD7DC4" w:rsidRDefault="00AD7DC4" w:rsidP="004C485D"/>
        </w:tc>
        <w:tc>
          <w:tcPr>
            <w:tcW w:w="4616" w:type="dxa"/>
          </w:tcPr>
          <w:p w14:paraId="27E49113" w14:textId="77777777" w:rsidR="00AD7DC4" w:rsidRPr="00AD7DC4" w:rsidRDefault="00AD7DC4" w:rsidP="004C485D">
            <w:pPr>
              <w:jc w:val="both"/>
              <w:rPr>
                <w:rFonts w:eastAsia="Calibri"/>
              </w:rPr>
            </w:pPr>
            <w:r w:rsidRPr="00EE2645">
              <w:rPr>
                <w:rFonts w:eastAsia="Calibri"/>
                <w:sz w:val="24"/>
                <w:szCs w:val="24"/>
              </w:rPr>
              <w:t xml:space="preserve">□ </w:t>
            </w:r>
            <w:r w:rsidRPr="00AD7DC4">
              <w:rPr>
                <w:rFonts w:eastAsia="Calibri"/>
              </w:rPr>
              <w:t>elektroniniu paštu;</w:t>
            </w:r>
          </w:p>
          <w:p w14:paraId="069E599A" w14:textId="77777777" w:rsidR="00AD7DC4" w:rsidRPr="00AD7DC4" w:rsidRDefault="00AD7DC4" w:rsidP="004C485D">
            <w:pPr>
              <w:jc w:val="both"/>
              <w:rPr>
                <w:rFonts w:eastAsia="Calibri"/>
              </w:rPr>
            </w:pPr>
            <w:r w:rsidRPr="00AD7DC4">
              <w:rPr>
                <w:rFonts w:eastAsia="Calibri"/>
              </w:rPr>
              <w:t>□ atvykus į Klientų aptarnavimo padalinį;</w:t>
            </w:r>
          </w:p>
          <w:p w14:paraId="03E0184E" w14:textId="77777777" w:rsidR="00AD7DC4" w:rsidRPr="00AD7DC4" w:rsidRDefault="00AD7DC4" w:rsidP="004C485D">
            <w:pPr>
              <w:rPr>
                <w:rFonts w:eastAsia="Calibri"/>
              </w:rPr>
            </w:pPr>
            <w:r w:rsidRPr="00AD7DC4">
              <w:rPr>
                <w:rFonts w:eastAsia="Calibri"/>
              </w:rPr>
              <w:t>□ paštu.</w:t>
            </w:r>
          </w:p>
          <w:p w14:paraId="47111405" w14:textId="77777777" w:rsidR="00AD7DC4" w:rsidRPr="004B4328" w:rsidRDefault="00AD7DC4" w:rsidP="004C485D">
            <w:pPr>
              <w:rPr>
                <w:sz w:val="12"/>
                <w:szCs w:val="12"/>
              </w:rPr>
            </w:pPr>
          </w:p>
        </w:tc>
      </w:tr>
    </w:tbl>
    <w:p w14:paraId="4760EE8F" w14:textId="77777777" w:rsidR="00AD7DC4" w:rsidRDefault="00AD7DC4" w:rsidP="00AD7DC4">
      <w:pPr>
        <w:ind w:firstLine="567"/>
        <w:jc w:val="both"/>
        <w:rPr>
          <w:rFonts w:cstheme="majorHAnsi"/>
          <w:sz w:val="24"/>
          <w:szCs w:val="24"/>
        </w:rPr>
      </w:pPr>
    </w:p>
    <w:p w14:paraId="6CACB1A6" w14:textId="77777777" w:rsidR="00AD7DC4" w:rsidRPr="00AD7DC4" w:rsidRDefault="00AD7DC4" w:rsidP="00AD7DC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D7DC4">
        <w:rPr>
          <w:rFonts w:ascii="Times New Roman" w:hAnsi="Times New Roman" w:cs="Times New Roman"/>
          <w:sz w:val="24"/>
          <w:szCs w:val="24"/>
        </w:rPr>
        <w:t>2 lentelė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0"/>
        <w:gridCol w:w="851"/>
        <w:gridCol w:w="709"/>
        <w:gridCol w:w="850"/>
        <w:gridCol w:w="789"/>
        <w:gridCol w:w="975"/>
        <w:gridCol w:w="1076"/>
      </w:tblGrid>
      <w:tr w:rsidR="00AD7DC4" w:rsidRPr="00AD7DC4" w14:paraId="253F0E01" w14:textId="77777777" w:rsidTr="00AD7DC4">
        <w:trPr>
          <w:trHeight w:val="61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1502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Objekto iš kurio vežamos nuotekos adresas ir unikalus Nr.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B02F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Teršiančiosios medžiagos 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FFB3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BDS</w:t>
            </w:r>
            <w:r w:rsidRPr="00AD7DC4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3CFC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9E9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D7DC4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EBBC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AD7DC4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47D6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Riebalai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3F5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Kitos</w:t>
            </w:r>
          </w:p>
          <w:p w14:paraId="280A111B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D7DC4">
              <w:rPr>
                <w:rFonts w:ascii="Times New Roman" w:hAnsi="Times New Roman"/>
                <w:i/>
                <w:iCs/>
                <w:sz w:val="16"/>
                <w:szCs w:val="16"/>
              </w:rPr>
              <w:t>(nurodyti)</w:t>
            </w:r>
          </w:p>
        </w:tc>
      </w:tr>
      <w:tr w:rsidR="00AD7DC4" w:rsidRPr="00AD7DC4" w14:paraId="5C783A68" w14:textId="77777777" w:rsidTr="00AD7DC4">
        <w:trPr>
          <w:trHeight w:val="13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03FE" w14:textId="77777777" w:rsidR="00AD7DC4" w:rsidRPr="00AD7DC4" w:rsidRDefault="00AD7DC4" w:rsidP="00AD7D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9FE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Mato 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DC59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0938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5660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8115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E529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DC4">
              <w:rPr>
                <w:rFonts w:ascii="Times New Roman" w:hAnsi="Times New Roman"/>
                <w:b/>
                <w:bCs/>
                <w:sz w:val="20"/>
                <w:szCs w:val="20"/>
              </w:rPr>
              <w:t>mg/l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A44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DC4">
              <w:rPr>
                <w:rFonts w:ascii="Times New Roman" w:hAnsi="Times New Roman"/>
                <w:i/>
                <w:iCs/>
                <w:sz w:val="16"/>
                <w:szCs w:val="16"/>
              </w:rPr>
              <w:t>(nurodyti)</w:t>
            </w:r>
          </w:p>
        </w:tc>
      </w:tr>
      <w:tr w:rsidR="00AD7DC4" w:rsidRPr="00AD7DC4" w14:paraId="01BFF180" w14:textId="77777777" w:rsidTr="00AD7DC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178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2B78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DC4">
              <w:rPr>
                <w:rFonts w:ascii="Times New Roman" w:hAnsi="Times New Roman"/>
                <w:sz w:val="20"/>
                <w:szCs w:val="20"/>
              </w:rPr>
              <w:t>Labiausiai tikėtina, vežamų nuotekų užterštumo koncentracija, kuri prilyginama leidžiamai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13F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1E2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655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C72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26B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4C4" w14:textId="77777777" w:rsidR="00AD7DC4" w:rsidRPr="00AD7DC4" w:rsidRDefault="00AD7DC4" w:rsidP="00AD7DC4">
            <w:pP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220C27" w14:textId="77777777" w:rsidR="0008175F" w:rsidRDefault="0008175F" w:rsidP="000817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D0AF10" w14:textId="3CF0EF88" w:rsidR="0008175F" w:rsidRPr="0065117E" w:rsidRDefault="0008175F" w:rsidP="000817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b/>
          <w:sz w:val="20"/>
          <w:szCs w:val="20"/>
        </w:rPr>
        <w:t>PRIDEDAMA</w:t>
      </w:r>
      <w:r w:rsidRPr="0065117E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69D8CB02" w14:textId="77777777" w:rsidR="0008175F" w:rsidRPr="0065117E" w:rsidRDefault="0008175F" w:rsidP="000817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išrašas).</w:t>
      </w:r>
    </w:p>
    <w:p w14:paraId="3BA07D5D" w14:textId="77777777" w:rsidR="00AD7DC4" w:rsidRDefault="00AD7DC4" w:rsidP="00AD7DC4">
      <w:pPr>
        <w:spacing w:after="0" w:line="240" w:lineRule="auto"/>
        <w:ind w:firstLine="567"/>
        <w:jc w:val="both"/>
        <w:rPr>
          <w:rFonts w:cstheme="majorHAnsi"/>
          <w:b/>
          <w:bCs/>
          <w:sz w:val="24"/>
          <w:szCs w:val="24"/>
        </w:rPr>
      </w:pPr>
    </w:p>
    <w:p w14:paraId="7363AA66" w14:textId="77777777" w:rsidR="0008175F" w:rsidRDefault="0008175F" w:rsidP="00AD7DC4">
      <w:pPr>
        <w:spacing w:after="0" w:line="240" w:lineRule="auto"/>
        <w:ind w:firstLine="567"/>
        <w:jc w:val="both"/>
        <w:rPr>
          <w:rFonts w:cstheme="majorHAnsi"/>
          <w:b/>
          <w:bCs/>
          <w:sz w:val="24"/>
          <w:szCs w:val="24"/>
        </w:rPr>
      </w:pPr>
    </w:p>
    <w:p w14:paraId="6A025B61" w14:textId="2C0BDBF4" w:rsidR="00AD7DC4" w:rsidRDefault="00AD7DC4" w:rsidP="00AD7D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DC4">
        <w:rPr>
          <w:rFonts w:ascii="Times New Roman" w:hAnsi="Times New Roman" w:cs="Times New Roman"/>
          <w:b/>
          <w:bCs/>
          <w:sz w:val="24"/>
          <w:szCs w:val="24"/>
        </w:rPr>
        <w:t>Teikdami šiuos duomenis</w:t>
      </w:r>
      <w:r w:rsidRPr="004B07F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07FD">
        <w:rPr>
          <w:rFonts w:ascii="Times New Roman" w:hAnsi="Times New Roman" w:cs="Times New Roman"/>
          <w:sz w:val="24"/>
          <w:szCs w:val="24"/>
        </w:rPr>
        <w:t xml:space="preserve"> </w:t>
      </w:r>
      <w:r w:rsidRPr="004B07FD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="0008175F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4B07FD"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Pr="00AD7D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vardu </w:t>
      </w:r>
    </w:p>
    <w:p w14:paraId="64E5221B" w14:textId="17F05EB5" w:rsidR="00AD7DC4" w:rsidRPr="00AD7DC4" w:rsidRDefault="00AD7DC4" w:rsidP="00AD7DC4">
      <w:pPr>
        <w:spacing w:after="0" w:line="240" w:lineRule="auto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Įmonės pavadinimas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[Įmonės pavadinimas]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03BF55B7" w14:textId="7529C296" w:rsidR="00AD7DC4" w:rsidRPr="00AD7DC4" w:rsidRDefault="0008175F" w:rsidP="00AD7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DC4">
        <w:rPr>
          <w:rFonts w:ascii="Times New Roman" w:hAnsi="Times New Roman" w:cs="Times New Roman"/>
          <w:b/>
          <w:bCs/>
          <w:sz w:val="24"/>
          <w:szCs w:val="24"/>
        </w:rPr>
        <w:t>patvirtin</w:t>
      </w:r>
      <w:r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>išreikštą valią sudaryti nuotekų transportavimo ir</w:t>
      </w:r>
      <w:r w:rsidR="00527B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>tvarkymo sutartį su kurios specialiosiomis</w:t>
      </w:r>
      <w:r w:rsidR="00996BD9">
        <w:rPr>
          <w:rFonts w:ascii="Times New Roman" w:hAnsi="Times New Roman" w:cs="Times New Roman"/>
          <w:b/>
          <w:bCs/>
          <w:sz w:val="24"/>
          <w:szCs w:val="24"/>
        </w:rPr>
        <w:t xml:space="preserve"> [</w:t>
      </w:r>
      <w:r w:rsidR="00996BD9" w:rsidRPr="00996BD9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https://www.siauliuvandenys.lt/uploads/Klientams/Nuoteku%20transportavimo%20ir%20tvarkymo%20sutarties%20specialiosios%20salygos%20su%20abonentais.pdf</w:t>
      </w:r>
      <w:r w:rsidR="00996BD9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ir </w:t>
      </w:r>
      <w:r w:rsidR="00AD7DC4" w:rsidRPr="0008175F">
        <w:rPr>
          <w:rFonts w:ascii="Times New Roman" w:hAnsi="Times New Roman" w:cs="Times New Roman"/>
          <w:b/>
          <w:bCs/>
          <w:sz w:val="24"/>
          <w:szCs w:val="24"/>
        </w:rPr>
        <w:t xml:space="preserve">bendrosiomis sąlygomis </w:t>
      </w:r>
      <w:r w:rsidRPr="0008175F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996BD9" w:rsidRPr="00996BD9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https://www.siauliuvandenys.lt/uploads/Klientams/Nuoteku_transportavimo_tvarkymo_sutartis_abonentai_Bendrosios_salygos.pdf</w:t>
      </w:r>
      <w:r w:rsidRPr="0008175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6C0B99" w:rsidRPr="00081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DC4" w:rsidRPr="0008175F">
        <w:rPr>
          <w:rFonts w:ascii="Times New Roman" w:hAnsi="Times New Roman" w:cs="Times New Roman"/>
          <w:b/>
          <w:bCs/>
          <w:sz w:val="24"/>
          <w:szCs w:val="24"/>
        </w:rPr>
        <w:t>susipažinome,</w:t>
      </w:r>
      <w:r w:rsidR="00AD7DC4" w:rsidRPr="00AD7DC4">
        <w:rPr>
          <w:rFonts w:ascii="Times New Roman" w:hAnsi="Times New Roman" w:cs="Times New Roman"/>
          <w:b/>
          <w:bCs/>
          <w:sz w:val="24"/>
          <w:szCs w:val="24"/>
        </w:rPr>
        <w:t xml:space="preserve"> supratome jų turinį ir pasekmes.</w:t>
      </w:r>
    </w:p>
    <w:p w14:paraId="52291217" w14:textId="77777777" w:rsidR="002167E6" w:rsidRDefault="002167E6" w:rsidP="00AD7DC4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387616"/>
    </w:p>
    <w:p w14:paraId="0C5147F5" w14:textId="77777777" w:rsidR="004B07FD" w:rsidRDefault="004B07FD" w:rsidP="00AD7DC4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D397BC7" w14:textId="77777777" w:rsidR="00B241E0" w:rsidRPr="0065117E" w:rsidRDefault="00B241E0" w:rsidP="00AD7D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</w:t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</w:r>
      <w:r w:rsidRPr="0065117E">
        <w:rPr>
          <w:rFonts w:ascii="Times New Roman" w:hAnsi="Times New Roman" w:cs="Times New Roman"/>
        </w:rPr>
        <w:tab/>
        <w:t>___________________</w:t>
      </w:r>
      <w:r w:rsidRPr="0065117E">
        <w:rPr>
          <w:rFonts w:ascii="Times New Roman" w:hAnsi="Times New Roman" w:cs="Times New Roman"/>
        </w:rPr>
        <w:tab/>
      </w:r>
    </w:p>
    <w:p w14:paraId="514E73DC" w14:textId="77777777" w:rsidR="00B241E0" w:rsidRPr="0065117E" w:rsidRDefault="00B241E0" w:rsidP="00AD7DC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65117E">
        <w:rPr>
          <w:rFonts w:ascii="Times New Roman" w:hAnsi="Times New Roman" w:cs="Times New Roman"/>
        </w:rPr>
        <w:t xml:space="preserve">   </w:t>
      </w:r>
      <w:r w:rsidRPr="0065117E">
        <w:rPr>
          <w:rFonts w:ascii="Times New Roman" w:hAnsi="Times New Roman" w:cs="Times New Roman"/>
          <w:sz w:val="18"/>
        </w:rPr>
        <w:t>[parašas]</w:t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</w:r>
      <w:r w:rsidRPr="0065117E">
        <w:rPr>
          <w:rFonts w:ascii="Times New Roman" w:hAnsi="Times New Roman" w:cs="Times New Roman"/>
          <w:sz w:val="18"/>
        </w:rPr>
        <w:tab/>
        <w:t>[vardas, pavardė]</w:t>
      </w:r>
    </w:p>
    <w:p w14:paraId="42897B33" w14:textId="77777777" w:rsidR="00AD7DC4" w:rsidRDefault="00AD7DC4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24BBEB9E" w14:textId="77777777" w:rsidR="00527B43" w:rsidRDefault="00527B43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49BF8E6C" w14:textId="2F48238E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rekvizitai</w:t>
      </w:r>
      <w:r w:rsidRPr="0065117E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:</w:t>
      </w:r>
    </w:p>
    <w:p w14:paraId="54C7945C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07936012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Į/k: _______________________</w:t>
      </w:r>
    </w:p>
    <w:p w14:paraId="3BD9536D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1B6261FA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28558472" w14:textId="77777777" w:rsidR="00B241E0" w:rsidRPr="0065117E" w:rsidRDefault="00B241E0" w:rsidP="00B241E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a.</w:t>
      </w:r>
      <w:r>
        <w:rPr>
          <w:rFonts w:ascii="Times New Roman" w:hAnsi="Times New Roman" w:cs="Times New Roman"/>
          <w:sz w:val="20"/>
          <w:szCs w:val="20"/>
          <w:lang w:eastAsia="lt-LT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s</w:t>
      </w:r>
      <w:r>
        <w:rPr>
          <w:rFonts w:ascii="Times New Roman" w:hAnsi="Times New Roman" w:cs="Times New Roman"/>
          <w:sz w:val="20"/>
          <w:szCs w:val="20"/>
          <w:lang w:eastAsia="lt-LT"/>
        </w:rPr>
        <w:t>.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LT___ ______ ______ ______ ______</w:t>
      </w:r>
    </w:p>
    <w:p w14:paraId="73C6CDF8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2CD8AB04" w14:textId="77777777" w:rsidR="00B241E0" w:rsidRPr="0065117E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7BF6F9A6" w14:textId="068DAE73" w:rsidR="001C356C" w:rsidRDefault="00B241E0" w:rsidP="00B241E0"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sutarti turintis asmuo (vardas, pavardė, tel.)_________</w:t>
      </w:r>
      <w:r w:rsidR="00AD7DC4">
        <w:rPr>
          <w:rFonts w:ascii="Times New Roman" w:hAnsi="Times New Roman" w:cs="Times New Roman"/>
          <w:sz w:val="20"/>
          <w:szCs w:val="20"/>
          <w:lang w:eastAsia="lt-LT"/>
        </w:rPr>
        <w:t>__________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________</w:t>
      </w:r>
    </w:p>
    <w:sectPr w:rsidR="001C356C" w:rsidSect="0098708A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37"/>
    <w:rsid w:val="00050B39"/>
    <w:rsid w:val="00057253"/>
    <w:rsid w:val="0008175F"/>
    <w:rsid w:val="00123B9C"/>
    <w:rsid w:val="001567CE"/>
    <w:rsid w:val="001C356C"/>
    <w:rsid w:val="002167E6"/>
    <w:rsid w:val="003A0386"/>
    <w:rsid w:val="004469FC"/>
    <w:rsid w:val="004B07FD"/>
    <w:rsid w:val="00527B43"/>
    <w:rsid w:val="0066578F"/>
    <w:rsid w:val="006C0B99"/>
    <w:rsid w:val="006C1B08"/>
    <w:rsid w:val="007E3238"/>
    <w:rsid w:val="008005A8"/>
    <w:rsid w:val="008404A8"/>
    <w:rsid w:val="0097105A"/>
    <w:rsid w:val="0098708A"/>
    <w:rsid w:val="00996BD9"/>
    <w:rsid w:val="00AD7DC4"/>
    <w:rsid w:val="00B241E0"/>
    <w:rsid w:val="00C24E52"/>
    <w:rsid w:val="00D24FBD"/>
    <w:rsid w:val="00D30A37"/>
    <w:rsid w:val="00DB0347"/>
    <w:rsid w:val="00E307E7"/>
    <w:rsid w:val="00E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050"/>
  <w15:chartTrackingRefBased/>
  <w15:docId w15:val="{F4D909A0-ADD0-4D24-92BA-1289FF6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41E0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0A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0A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0A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0A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0A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0A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0A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0A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0A3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30A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0A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0A3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21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8175F"/>
    <w:rPr>
      <w:rFonts w:cs="Times New Roman"/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2873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Eizintienė</dc:creator>
  <cp:keywords/>
  <dc:description/>
  <cp:lastModifiedBy>Simona Potelienė</cp:lastModifiedBy>
  <cp:revision>12</cp:revision>
  <cp:lastPrinted>2024-11-29T09:18:00Z</cp:lastPrinted>
  <dcterms:created xsi:type="dcterms:W3CDTF">2024-11-22T09:50:00Z</dcterms:created>
  <dcterms:modified xsi:type="dcterms:W3CDTF">2024-12-20T08:40:00Z</dcterms:modified>
</cp:coreProperties>
</file>